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836638" w:rsidRDefault="00CE76A9" w:rsidP="00CE7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CAA" w:rsidRPr="00CE76A9" w:rsidRDefault="00D45CAA" w:rsidP="00D45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/>
          <w:sz w:val="24"/>
          <w:szCs w:val="24"/>
          <w:lang w:eastAsia="ru-RU"/>
        </w:rPr>
        <w:t>(НА ФИРМЕННОМ БЛАНКЕ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ЗАЯВЛЕНИЕ О КОНФИДЕНЦИАЛЬНОСТИ</w:t>
      </w: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D45CAA" w:rsidRPr="00CE76A9" w:rsidRDefault="00D45CAA" w:rsidP="00D45CAA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Pr="00CE76A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ООО </w:t>
      </w:r>
      <w:r w:rsidRPr="00CE76A9"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D45CAA" w:rsidRPr="00CE76A9" w:rsidRDefault="00D45CAA" w:rsidP="00D45C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CAA" w:rsidRPr="00AC3DDF" w:rsidRDefault="00D45CAA" w:rsidP="00D45C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2879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 с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>оглашается, что вся информация</w:t>
      </w:r>
      <w:r w:rsidRPr="00CE76A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C3D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(наименование Участника)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D45CAA" w:rsidRPr="00AC3DDF" w:rsidRDefault="00D45CAA" w:rsidP="00D4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полученная нами от общества с ограниченной ответственностью «Белорусские облачные технологии»  (далее – Общество) в рамках проведения процедуры запроса предложений от </w:t>
      </w:r>
      <w:r w:rsidR="005271B6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5271B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5271B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E2879">
        <w:rPr>
          <w:rFonts w:ascii="Times New Roman" w:eastAsia="Times New Roman" w:hAnsi="Times New Roman"/>
          <w:sz w:val="26"/>
          <w:szCs w:val="26"/>
          <w:lang w:eastAsia="ru-RU"/>
        </w:rPr>
        <w:t>№ 01-10/</w:t>
      </w:r>
      <w:r w:rsidR="00316D1A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="00805D0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5271B6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>по выбору поставщика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(исполнителя)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C3DDF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 xml:space="preserve">по предмету закупки: </w:t>
      </w:r>
      <w:r w:rsidRPr="00805D02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«</w:t>
      </w:r>
      <w:r w:rsidR="00805D02" w:rsidRPr="00805D02">
        <w:rPr>
          <w:rFonts w:ascii="Times New Roman" w:eastAsiaTheme="minorHAnsi" w:hAnsi="Times New Roman"/>
          <w:bCs/>
          <w:sz w:val="26"/>
          <w:szCs w:val="26"/>
        </w:rPr>
        <w:t>Оказание услуги по технической поддержке программно-технических средств</w:t>
      </w:r>
      <w:r w:rsidR="00805D02" w:rsidRPr="00805D02">
        <w:rPr>
          <w:rFonts w:ascii="Times New Roman" w:hAnsi="Times New Roman"/>
          <w:sz w:val="26"/>
          <w:szCs w:val="26"/>
        </w:rPr>
        <w:t xml:space="preserve"> аппаратно-программного комплекса «Выделенная инфраструктура для информационных систем (3-юл, 3-фл, 3-дсп)», входящих в состав «Автоматизированной информационной системы «Республиканская платформа,</w:t>
      </w:r>
      <w:bookmarkStart w:id="0" w:name="_GoBack"/>
      <w:bookmarkEnd w:id="0"/>
      <w:r w:rsidR="00805D02" w:rsidRPr="00805D02">
        <w:rPr>
          <w:rFonts w:ascii="Times New Roman" w:hAnsi="Times New Roman"/>
          <w:sz w:val="26"/>
          <w:szCs w:val="26"/>
        </w:rPr>
        <w:t xml:space="preserve"> действующей на основе технологий облачных вычислений</w:t>
      </w:r>
      <w:r w:rsidR="00EC5479" w:rsidRPr="00805D02">
        <w:rPr>
          <w:rFonts w:ascii="Times New Roman" w:hAnsi="Times New Roman"/>
          <w:bCs/>
          <w:sz w:val="26"/>
          <w:szCs w:val="26"/>
        </w:rPr>
        <w:t>»</w:t>
      </w:r>
      <w:r w:rsidRPr="00805D0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предоставлена с единственной целью подготовки предложения, охраняется Обществом в соответствии с требованиями законодательства и локальным правовым актом Общества о коммерческой тайне, является конфиденциальной информацией, переданной нам. </w:t>
      </w:r>
    </w:p>
    <w:p w:rsidR="00D45CAA" w:rsidRPr="00AC3DDF" w:rsidRDefault="00D45CAA" w:rsidP="00D45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Эта конфиденциальная информация не должна использоваться </w:t>
      </w:r>
      <w:r w:rsidRPr="0024549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нашим партнером для каких-либо других               </w:t>
      </w:r>
    </w:p>
    <w:p w:rsidR="00D45CAA" w:rsidRPr="00AC3DDF" w:rsidRDefault="00D45CAA" w:rsidP="00D45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C3DDF"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Участника)</w:t>
      </w:r>
      <w:r w:rsidRPr="00AC3DDF" w:rsidDel="00573F8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:rsidR="00D45CAA" w:rsidRPr="00AC3DDF" w:rsidRDefault="00D45CAA" w:rsidP="00D45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>целей, кроме</w:t>
      </w:r>
      <w:r w:rsidRPr="00AC3DDF" w:rsidDel="00573F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C3DDF">
        <w:rPr>
          <w:rFonts w:ascii="Times New Roman" w:eastAsia="Times New Roman" w:hAnsi="Times New Roman"/>
          <w:sz w:val="26"/>
          <w:szCs w:val="26"/>
          <w:lang w:eastAsia="ru-RU"/>
        </w:rPr>
        <w:t xml:space="preserve">подготовки предложения для Общества, и она не будет опубликована или раскрыта какой-либо другой стороне. </w:t>
      </w:r>
    </w:p>
    <w:p w:rsidR="00D45CAA" w:rsidRPr="00AC3DDF" w:rsidRDefault="00D45CAA" w:rsidP="00D45CA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3DDF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Это обязательство не распространяется на информацию, которая опубликована или известна </w:t>
      </w:r>
      <w:r w:rsidRPr="00245496">
        <w:rPr>
          <w:rFonts w:ascii="Times New Roman" w:eastAsia="Times New Roman" w:hAnsi="Times New Roman"/>
          <w:bCs/>
          <w:sz w:val="26"/>
          <w:szCs w:val="26"/>
          <w:lang w:eastAsia="ru-RU"/>
        </w:rPr>
        <w:t>__________________________</w:t>
      </w:r>
      <w:r w:rsidRPr="00AC3DD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из любого другого источника, кроме Общества.</w:t>
      </w:r>
    </w:p>
    <w:p w:rsidR="00D45CAA" w:rsidRPr="00AC3DDF" w:rsidRDefault="00D45CAA" w:rsidP="00D45CA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AC3DD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C3DDF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(наименование Участника)</w:t>
      </w:r>
    </w:p>
    <w:p w:rsidR="00D45CAA" w:rsidRPr="0022799E" w:rsidRDefault="00D45CAA" w:rsidP="00D45CAA">
      <w:pPr>
        <w:shd w:val="clear" w:color="auto" w:fill="FFFFFF"/>
        <w:tabs>
          <w:tab w:val="left" w:leader="underscore" w:pos="3504"/>
          <w:tab w:val="left" w:leader="underscore" w:pos="8602"/>
        </w:tabs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</w:p>
    <w:p w:rsidR="00D45CAA" w:rsidRDefault="00D45CAA" w:rsidP="00D45CA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 w:rsidRPr="0022799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    </w:t>
      </w:r>
      <w:r w:rsidRPr="0022799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(</w:t>
      </w:r>
      <w:proofErr w:type="gramStart"/>
      <w:r w:rsidRPr="0022799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должность)</w:t>
      </w:r>
      <w:r w:rsidRPr="0022799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           </w:t>
      </w:r>
      <w:r w:rsidRPr="0022799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 (подпись)      </w:t>
      </w: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                 (</w:t>
      </w:r>
      <w:proofErr w:type="spellStart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И.О.Фамилия</w:t>
      </w:r>
      <w:proofErr w:type="spellEnd"/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уполномоченного лица Участника)</w:t>
      </w:r>
    </w:p>
    <w:p w:rsidR="00D45CAA" w:rsidRPr="0022799E" w:rsidRDefault="00D45CAA" w:rsidP="00D45CAA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67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                                            </w:t>
      </w:r>
      <w:r w:rsidRPr="0022799E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>МП</w:t>
      </w:r>
    </w:p>
    <w:p w:rsidR="00D45CAA" w:rsidRPr="00CE76A9" w:rsidRDefault="00D45CAA" w:rsidP="00D45C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D45CAA" w:rsidRPr="00CE76A9" w:rsidRDefault="00D45CAA" w:rsidP="00D45CAA"/>
    <w:p w:rsidR="002F07FB" w:rsidRPr="00836638" w:rsidRDefault="002F07FB" w:rsidP="00D45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2F07FB" w:rsidRPr="00836638" w:rsidSect="000A7C47">
      <w:headerReference w:type="default" r:id="rId6"/>
      <w:pgSz w:w="11906" w:h="16838"/>
      <w:pgMar w:top="567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B4" w:rsidRDefault="004B7DB4">
      <w:pPr>
        <w:spacing w:after="0" w:line="240" w:lineRule="auto"/>
      </w:pPr>
      <w:r>
        <w:separator/>
      </w:r>
    </w:p>
  </w:endnote>
  <w:endnote w:type="continuationSeparator" w:id="0">
    <w:p w:rsidR="004B7DB4" w:rsidRDefault="004B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B4" w:rsidRDefault="004B7DB4">
      <w:pPr>
        <w:spacing w:after="0" w:line="240" w:lineRule="auto"/>
      </w:pPr>
      <w:r>
        <w:separator/>
      </w:r>
    </w:p>
  </w:footnote>
  <w:footnote w:type="continuationSeparator" w:id="0">
    <w:p w:rsidR="004B7DB4" w:rsidRDefault="004B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22"/>
      <w:docPartObj>
        <w:docPartGallery w:val="Page Numbers (Top of Page)"/>
        <w:docPartUnique/>
      </w:docPartObj>
    </w:sdtPr>
    <w:sdtEndPr/>
    <w:sdtContent>
      <w:p w:rsidR="000A7C47" w:rsidRDefault="004B7DB4">
        <w:pPr>
          <w:pStyle w:val="1"/>
        </w:pPr>
      </w:p>
      <w:p w:rsidR="000A7C47" w:rsidRDefault="004B7DB4">
        <w:pPr>
          <w:pStyle w:val="1"/>
        </w:pPr>
      </w:p>
      <w:p w:rsidR="000A7C47" w:rsidRDefault="004B7DB4">
        <w:pPr>
          <w:pStyle w:val="1"/>
        </w:pPr>
      </w:p>
    </w:sdtContent>
  </w:sdt>
  <w:p w:rsidR="004C69E7" w:rsidRPr="000A7C47" w:rsidRDefault="004B7DB4" w:rsidP="000A7C4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21D65"/>
    <w:rsid w:val="00030382"/>
    <w:rsid w:val="00035842"/>
    <w:rsid w:val="00044667"/>
    <w:rsid w:val="00064959"/>
    <w:rsid w:val="00081339"/>
    <w:rsid w:val="00093C8E"/>
    <w:rsid w:val="000B43F2"/>
    <w:rsid w:val="000D688D"/>
    <w:rsid w:val="00147BDD"/>
    <w:rsid w:val="00153240"/>
    <w:rsid w:val="00190C95"/>
    <w:rsid w:val="001A103E"/>
    <w:rsid w:val="001B22DF"/>
    <w:rsid w:val="001C1A61"/>
    <w:rsid w:val="001C531A"/>
    <w:rsid w:val="001D4BEF"/>
    <w:rsid w:val="001D62EF"/>
    <w:rsid w:val="001D6512"/>
    <w:rsid w:val="00212A6E"/>
    <w:rsid w:val="00224D07"/>
    <w:rsid w:val="002421CA"/>
    <w:rsid w:val="00245496"/>
    <w:rsid w:val="00260644"/>
    <w:rsid w:val="002F07FB"/>
    <w:rsid w:val="00316D1A"/>
    <w:rsid w:val="003B0806"/>
    <w:rsid w:val="003F46FD"/>
    <w:rsid w:val="00426F1F"/>
    <w:rsid w:val="00443AFD"/>
    <w:rsid w:val="00492195"/>
    <w:rsid w:val="004A26E2"/>
    <w:rsid w:val="004B7DB4"/>
    <w:rsid w:val="004E6E64"/>
    <w:rsid w:val="00500BAF"/>
    <w:rsid w:val="00526338"/>
    <w:rsid w:val="005271B6"/>
    <w:rsid w:val="00553836"/>
    <w:rsid w:val="00580E1B"/>
    <w:rsid w:val="005B3A8B"/>
    <w:rsid w:val="005C16DC"/>
    <w:rsid w:val="005E67E1"/>
    <w:rsid w:val="00624708"/>
    <w:rsid w:val="006A30CA"/>
    <w:rsid w:val="006A5784"/>
    <w:rsid w:val="006C44FB"/>
    <w:rsid w:val="00731AE1"/>
    <w:rsid w:val="00751633"/>
    <w:rsid w:val="0077092C"/>
    <w:rsid w:val="0078738B"/>
    <w:rsid w:val="007D79D6"/>
    <w:rsid w:val="00801D19"/>
    <w:rsid w:val="00805D02"/>
    <w:rsid w:val="00832FD2"/>
    <w:rsid w:val="00836638"/>
    <w:rsid w:val="008960F6"/>
    <w:rsid w:val="008D0AE3"/>
    <w:rsid w:val="008E0F8E"/>
    <w:rsid w:val="0093630C"/>
    <w:rsid w:val="00936A92"/>
    <w:rsid w:val="00957256"/>
    <w:rsid w:val="00972DB2"/>
    <w:rsid w:val="009C15CE"/>
    <w:rsid w:val="00A00E1D"/>
    <w:rsid w:val="00A20103"/>
    <w:rsid w:val="00AA4FFB"/>
    <w:rsid w:val="00AD0DEA"/>
    <w:rsid w:val="00B46C71"/>
    <w:rsid w:val="00B736D7"/>
    <w:rsid w:val="00B904A2"/>
    <w:rsid w:val="00B92D89"/>
    <w:rsid w:val="00BB261B"/>
    <w:rsid w:val="00BC064F"/>
    <w:rsid w:val="00BD330E"/>
    <w:rsid w:val="00BE0A52"/>
    <w:rsid w:val="00C073FA"/>
    <w:rsid w:val="00C60688"/>
    <w:rsid w:val="00CC3CAD"/>
    <w:rsid w:val="00CE76A9"/>
    <w:rsid w:val="00D40FAC"/>
    <w:rsid w:val="00D45CAA"/>
    <w:rsid w:val="00D474E8"/>
    <w:rsid w:val="00D60DEA"/>
    <w:rsid w:val="00DC1FE8"/>
    <w:rsid w:val="00DF15EC"/>
    <w:rsid w:val="00E26FE9"/>
    <w:rsid w:val="00E317C5"/>
    <w:rsid w:val="00E51097"/>
    <w:rsid w:val="00E54D60"/>
    <w:rsid w:val="00E80677"/>
    <w:rsid w:val="00E875F8"/>
    <w:rsid w:val="00E93DF1"/>
    <w:rsid w:val="00EC5479"/>
    <w:rsid w:val="00EE2879"/>
    <w:rsid w:val="00F5758D"/>
    <w:rsid w:val="00F9022E"/>
    <w:rsid w:val="00FC15FF"/>
    <w:rsid w:val="00FE176F"/>
    <w:rsid w:val="00FF1FA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093E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link w:val="a3"/>
    <w:uiPriority w:val="99"/>
    <w:rsid w:val="00CE76A9"/>
  </w:style>
  <w:style w:type="paragraph" w:styleId="a5">
    <w:name w:val="footer"/>
    <w:basedOn w:val="a"/>
    <w:link w:val="a6"/>
    <w:uiPriority w:val="99"/>
    <w:unhideWhenUsed/>
    <w:rsid w:val="00DF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Немогай Ирина Юрьевна</cp:lastModifiedBy>
  <cp:revision>20</cp:revision>
  <dcterms:created xsi:type="dcterms:W3CDTF">2023-04-04T12:47:00Z</dcterms:created>
  <dcterms:modified xsi:type="dcterms:W3CDTF">2026-06-04T13:44:00Z</dcterms:modified>
</cp:coreProperties>
</file>